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24"/>
        <w:gridCol w:w="67"/>
        <w:gridCol w:w="67"/>
        <w:gridCol w:w="2932"/>
      </w:tblGrid>
      <w:tr w:rsidR="001D10D8" w:rsidRPr="00E97E5B" w:rsidTr="00E97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5601" w:rsidRDefault="00395601" w:rsidP="003956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Vocabulary Unit 4 and 5</w:t>
            </w:r>
          </w:p>
          <w:p w:rsidR="00E97E5B" w:rsidRPr="00E97E5B" w:rsidRDefault="001D10D8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  <w:r w:rsidR="00E97E5B" w:rsidRPr="00E97E5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E97E5B" w:rsidRPr="00E97E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Core__________________</w:t>
            </w:r>
          </w:p>
        </w:tc>
        <w:tc>
          <w:tcPr>
            <w:tcW w:w="0" w:type="auto"/>
            <w:vAlign w:val="center"/>
            <w:hideMark/>
          </w:tcPr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97E5B" w:rsidRPr="00E97E5B" w:rsidRDefault="00E97E5B" w:rsidP="00E97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95601" w:rsidRDefault="00395601" w:rsidP="00B107A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E5B" w:rsidRPr="00E97E5B" w:rsidRDefault="00E97E5B" w:rsidP="00B107A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E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___________________ </w:t>
            </w:r>
            <w:r w:rsidRPr="00E97E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97E5B">
              <w:rPr>
                <w:rFonts w:ascii="Times New Roman" w:eastAsia="Times New Roman" w:hAnsi="Times New Roman" w:cs="Times New Roman"/>
                <w:sz w:val="15"/>
                <w:szCs w:val="15"/>
              </w:rPr>
              <w:t>)</w:t>
            </w:r>
          </w:p>
        </w:tc>
      </w:tr>
    </w:tbl>
    <w:p w:rsidR="00E97E5B" w:rsidRPr="00E97E5B" w:rsidRDefault="00E97E5B" w:rsidP="00E97E5B">
      <w:pPr>
        <w:spacing w:after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16"/>
        <w:gridCol w:w="10368"/>
        <w:gridCol w:w="216"/>
      </w:tblGrid>
      <w:tr w:rsidR="00E97E5B" w:rsidRPr="00E97E5B" w:rsidTr="00E97E5B">
        <w:trPr>
          <w:tblCellSpacing w:w="0" w:type="dxa"/>
        </w:trPr>
        <w:tc>
          <w:tcPr>
            <w:tcW w:w="100" w:type="pct"/>
            <w:vAlign w:val="center"/>
            <w:hideMark/>
          </w:tcPr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352"/>
            </w:tblGrid>
            <w:tr w:rsidR="00E97E5B" w:rsidRPr="00E97E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7"/>
                    <w:gridCol w:w="2478"/>
                    <w:gridCol w:w="2477"/>
                    <w:gridCol w:w="2477"/>
                    <w:gridCol w:w="2477"/>
                    <w:gridCol w:w="206"/>
                  </w:tblGrid>
                  <w:tr w:rsidR="00E97E5B" w:rsidRPr="00E97E5B">
                    <w:trPr>
                      <w:tblCellSpacing w:w="0" w:type="dxa"/>
                    </w:trPr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D244AC" w:rsidRDefault="00E97E5B" w:rsidP="00E97E5B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E97E5B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extinguished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765077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dire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E97E5B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 sample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B107AF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fathom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97E5B" w:rsidRPr="00E97E5B">
                    <w:trPr>
                      <w:tblCellSpacing w:w="0" w:type="dxa"/>
                    </w:trPr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B01CA7" w:rsidRDefault="00E97E5B" w:rsidP="00E97E5B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1D10D8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recede 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E97E5B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specimen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4C3CDD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treacherous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4E1D48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edible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97E5B" w:rsidRPr="00E97E5B">
                    <w:trPr>
                      <w:tblCellSpacing w:w="0" w:type="dxa"/>
                    </w:trPr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1D10D8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derelict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763D2D" w:rsidRPr="001D10D8" w:rsidRDefault="00B107AF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derisive</w:t>
                        </w:r>
                      </w:p>
                      <w:p w:rsidR="00E97E5B" w:rsidRPr="001D10D8" w:rsidRDefault="00763D2D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incessant</w:t>
                        </w:r>
                        <w:r w:rsidR="001D10D8"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765077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sabotage</w:t>
                        </w:r>
                      </w:p>
                      <w:p w:rsidR="00765077" w:rsidRPr="001D10D8" w:rsidRDefault="001D10D8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monotonous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D244AC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eternal</w:t>
                        </w:r>
                      </w:p>
                      <w:p w:rsidR="007D1215" w:rsidRPr="001D10D8" w:rsidRDefault="00EF4EBE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D10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horde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97E5B" w:rsidRPr="00E97E5B">
                    <w:trPr>
                      <w:tblCellSpacing w:w="0" w:type="dxa"/>
                    </w:trPr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1D10D8" w:rsidRDefault="00E97E5B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97E5B" w:rsidRPr="001D10D8" w:rsidRDefault="00E97E5B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97E5B" w:rsidRPr="001D10D8" w:rsidRDefault="00E97E5B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97E5B" w:rsidRPr="001D10D8" w:rsidRDefault="00E97E5B" w:rsidP="001D10D8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97E5B" w:rsidRPr="00E97E5B" w:rsidRDefault="00E97E5B" w:rsidP="00E97E5B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pct"/>
            <w:vAlign w:val="center"/>
            <w:hideMark/>
          </w:tcPr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E5B" w:rsidRPr="001D10D8" w:rsidRDefault="00E97E5B" w:rsidP="00E97E5B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E5B">
        <w:rPr>
          <w:rFonts w:ascii="Times New Roman" w:eastAsia="Times New Roman" w:hAnsi="Times New Roman" w:cs="Times New Roman"/>
          <w:b/>
          <w:bCs/>
          <w:sz w:val="24"/>
          <w:szCs w:val="24"/>
        </w:rPr>
        <w:t>Study the relationship between the first set of words. Pick one word from the word bank that completes the second pair with this same relationship.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0"/>
      </w:tblGrid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73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19"/>
            </w:tblGrid>
            <w:tr w:rsidR="00AF383E" w:rsidRPr="00E97E5B" w:rsidTr="00AF383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23" name="Picture 3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invisible : unseen :: _____________________ : repetitive</w:t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73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19"/>
            </w:tblGrid>
            <w:tr w:rsidR="00AF383E" w:rsidRPr="00E97E5B" w:rsidTr="00AF383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24" name="Picture 4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 : specimen :: a correction : revision</w:t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932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08"/>
              <w:gridCol w:w="45"/>
            </w:tblGrid>
            <w:tr w:rsidR="00AF383E" w:rsidRPr="00E97E5B" w:rsidTr="00AF383E">
              <w:trPr>
                <w:trHeight w:val="246"/>
                <w:tblCellSpacing w:w="15" w:type="dxa"/>
              </w:trPr>
              <w:tc>
                <w:tcPr>
                  <w:tcW w:w="0" w:type="auto"/>
                  <w:gridSpan w:val="2"/>
                  <w:hideMark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instantaneous : immediate::  _____________________: everlasting</w:t>
                  </w:r>
                </w:p>
              </w:tc>
            </w:tr>
            <w:tr w:rsidR="00AF383E" w:rsidRPr="00E97E5B" w:rsidTr="00AF383E">
              <w:trPr>
                <w:gridAfter w:val="1"/>
                <w:trHeight w:val="246"/>
                <w:tblCellSpacing w:w="15" w:type="dxa"/>
              </w:trPr>
              <w:tc>
                <w:tcPr>
                  <w:tcW w:w="0" w:type="auto"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25" name="Picture 6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terrible:  dire :: _____________________ : hazardous</w:t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2630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464"/>
              <w:gridCol w:w="1843"/>
            </w:tblGrid>
            <w:tr w:rsidR="00AF383E" w:rsidRPr="00E97E5B" w:rsidTr="00AF383E">
              <w:trPr>
                <w:trHeight w:val="270"/>
                <w:tblCellSpacing w:w="15" w:type="dxa"/>
              </w:trPr>
              <w:tc>
                <w:tcPr>
                  <w:tcW w:w="4640" w:type="pct"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26" name="Picture 9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plans : sabotaged :: fires : _____________________</w:t>
                  </w:r>
                </w:p>
              </w:tc>
              <w:tc>
                <w:tcPr>
                  <w:tcW w:w="342" w:type="pct"/>
                  <w:hideMark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27" name="Picture 7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73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19"/>
            </w:tblGrid>
            <w:tr w:rsidR="00AF383E" w:rsidRPr="00E97E5B" w:rsidTr="00AF383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valiant : cowardly ::_____________________: slacking off</w:t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73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19"/>
            </w:tblGrid>
            <w:tr w:rsidR="00AF383E" w:rsidRPr="00E97E5B" w:rsidTr="00AF383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28" name="Picture 10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legible : read :: _____________________: eat</w:t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73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19"/>
            </w:tblGrid>
            <w:tr w:rsidR="00AF383E" w:rsidRPr="00E97E5B" w:rsidTr="00AF383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29" name="Picture 11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 difficult experience :  ordeal::_____________________  : a large crowd </w:t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73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19"/>
            </w:tblGrid>
            <w:tr w:rsidR="00AF383E" w:rsidRPr="00E97E5B" w:rsidTr="00AF383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coddled : nurtured ::  _____________________ :  abandoned</w:t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73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19"/>
            </w:tblGrid>
            <w:tr w:rsidR="00AF383E" w:rsidRPr="00E97E5B" w:rsidTr="00AF383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30" name="Picture 13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savor : enjoy as :: _____________________ : understand</w:t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73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19"/>
            </w:tblGrid>
            <w:tr w:rsidR="00AF383E" w:rsidRPr="00E97E5B" w:rsidTr="00AF383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F383E" w:rsidRPr="00AF383E" w:rsidRDefault="00AF383E" w:rsidP="00AF383E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31" name="Picture 14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F3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disquieting : disturbing :: insulting ::_____________________</w:t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942195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73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19"/>
            </w:tblGrid>
            <w:tr w:rsidR="00395601" w:rsidRPr="00E97E5B" w:rsidTr="0039560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95601" w:rsidRDefault="00395601" w:rsidP="004E1D48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95601" w:rsidRPr="00E97E5B" w:rsidRDefault="00395601" w:rsidP="004E1D48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Fill in the blank:  Use the word list to answer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questions.  Some words will be repeated from the analogies above.</w:t>
                  </w:r>
                </w:p>
              </w:tc>
            </w:tr>
          </w:tbl>
          <w:p w:rsidR="00E97E5B" w:rsidRPr="00E97E5B" w:rsidRDefault="00E97E5B" w:rsidP="00E97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2195" w:rsidRDefault="00691E06" w:rsidP="00395601">
      <w:pPr>
        <w:pStyle w:val="ListParagraph"/>
        <w:numPr>
          <w:ilvl w:val="0"/>
          <w:numId w:val="2"/>
        </w:numPr>
      </w:pPr>
      <w:r>
        <w:t xml:space="preserve">A </w:t>
      </w:r>
      <w:r w:rsidR="00942195">
        <w:t>_________</w:t>
      </w:r>
      <w:r w:rsidR="001D10D8">
        <w:t>____________________</w:t>
      </w:r>
      <w:r w:rsidR="00942195">
        <w:t>__of students crush</w:t>
      </w:r>
      <w:r>
        <w:t>es</w:t>
      </w:r>
      <w:r w:rsidR="00942195">
        <w:t xml:space="preserve"> through the bus parking lot exit every afternoon.</w:t>
      </w:r>
    </w:p>
    <w:p w:rsidR="00942195" w:rsidRDefault="00942195" w:rsidP="00942195">
      <w:pPr>
        <w:pStyle w:val="ListParagraph"/>
        <w:numPr>
          <w:ilvl w:val="0"/>
          <w:numId w:val="2"/>
        </w:numPr>
      </w:pPr>
      <w:r>
        <w:t xml:space="preserve"> “Without a doubt, I cannot ______</w:t>
      </w:r>
      <w:r w:rsidR="001D10D8">
        <w:t>_______________</w:t>
      </w:r>
      <w:r>
        <w:t>______what the teacher wants us to do!” said the student.</w:t>
      </w:r>
    </w:p>
    <w:p w:rsidR="00942195" w:rsidRPr="002B0307" w:rsidRDefault="009E0357" w:rsidP="0039560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Strong"/>
        </w:rPr>
        <w:t xml:space="preserve">Ugly, </w:t>
      </w:r>
      <w:r w:rsidR="00942195">
        <w:rPr>
          <w:rStyle w:val="Strong"/>
        </w:rPr>
        <w:t>_____________</w:t>
      </w:r>
      <w:r w:rsidR="001D10D8">
        <w:rPr>
          <w:rStyle w:val="Strong"/>
        </w:rPr>
        <w:t>___________________</w:t>
      </w:r>
      <w:r w:rsidR="00942195">
        <w:rPr>
          <w:rStyle w:val="Strong"/>
        </w:rPr>
        <w:t>_</w:t>
      </w:r>
      <w:r w:rsidR="00942195">
        <w:t xml:space="preserve"> comments will not be permitted in the in our classroom blog.</w:t>
      </w:r>
    </w:p>
    <w:p w:rsidR="00942195" w:rsidRPr="002B0307" w:rsidRDefault="00942195" w:rsidP="00942195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2B0307">
        <w:rPr>
          <w:rFonts w:ascii="Times New Roman" w:eastAsia="Times New Roman" w:hAnsi="Times New Roman" w:cs="Times New Roman"/>
          <w:sz w:val="24"/>
          <w:szCs w:val="24"/>
        </w:rPr>
        <w:t>The cookies I made yesterday were not _____________</w:t>
      </w:r>
      <w:r w:rsidR="001D10D8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2B0307">
        <w:rPr>
          <w:rFonts w:ascii="Times New Roman" w:eastAsia="Times New Roman" w:hAnsi="Times New Roman" w:cs="Times New Roman"/>
          <w:sz w:val="24"/>
          <w:szCs w:val="24"/>
        </w:rPr>
        <w:t>_______because I baked them too long.</w:t>
      </w:r>
    </w:p>
    <w:p w:rsidR="00E97E5B" w:rsidRDefault="00942195" w:rsidP="00691E0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2B0307">
        <w:rPr>
          <w:rFonts w:ascii="Times New Roman" w:eastAsia="Times New Roman" w:hAnsi="Times New Roman" w:cs="Times New Roman"/>
          <w:sz w:val="24"/>
          <w:szCs w:val="24"/>
        </w:rPr>
        <w:t>At last, all of the students were served, and the crowd began to _______</w:t>
      </w:r>
      <w:r w:rsidR="001D10D8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2B0307">
        <w:rPr>
          <w:rFonts w:ascii="Times New Roman" w:eastAsia="Times New Roman" w:hAnsi="Times New Roman" w:cs="Times New Roman"/>
          <w:sz w:val="24"/>
          <w:szCs w:val="24"/>
        </w:rPr>
        <w:t>__________.</w:t>
      </w:r>
    </w:p>
    <w:p w:rsidR="00C14A78" w:rsidRDefault="00C14A78" w:rsidP="00691E0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They examined the ___________________</w:t>
      </w:r>
      <w:r w:rsidR="001D10D8">
        <w:rPr>
          <w:rFonts w:ascii="Times New Roman" w:eastAsia="Times New Roman" w:hAnsi="Times New Roman" w:cs="Times New Roman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</w:rPr>
        <w:t>__ under the microscope.</w:t>
      </w:r>
    </w:p>
    <w:p w:rsidR="00765077" w:rsidRDefault="00765077" w:rsidP="00691E0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have a great idea.  When the principal comes to observe our teacher, let’s really mess up and ruin her teaching.  Yeah!  We’ll ___________</w:t>
      </w:r>
      <w:r w:rsidR="001D10D8">
        <w:rPr>
          <w:rFonts w:ascii="Times New Roman" w:eastAsia="Times New Roman" w:hAnsi="Times New Roman" w:cs="Times New Roman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 her lesson.</w:t>
      </w:r>
    </w:p>
    <w:p w:rsidR="001D10D8" w:rsidRPr="001D10D8" w:rsidRDefault="009E0357" w:rsidP="001D10D8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="00765077">
        <w:rPr>
          <w:rFonts w:ascii="Times New Roman" w:eastAsia="Times New Roman" w:hAnsi="Times New Roman" w:cs="Times New Roman"/>
          <w:sz w:val="24"/>
          <w:szCs w:val="24"/>
        </w:rPr>
        <w:t>you drive too fast, you could have a terrible wreck.  You might suffer _______</w:t>
      </w:r>
      <w:r w:rsidR="001D10D8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765077">
        <w:rPr>
          <w:rFonts w:ascii="Times New Roman" w:eastAsia="Times New Roman" w:hAnsi="Times New Roman" w:cs="Times New Roman"/>
          <w:sz w:val="24"/>
          <w:szCs w:val="24"/>
        </w:rPr>
        <w:t>__ consequences.</w:t>
      </w:r>
    </w:p>
    <w:p w:rsidR="00765077" w:rsidRDefault="00765077" w:rsidP="007E77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Spellin</w:t>
      </w:r>
      <w:r w:rsidR="00395601">
        <w:rPr>
          <w:rFonts w:ascii="Times New Roman" w:eastAsia="Times New Roman" w:hAnsi="Times New Roman" w:cs="Times New Roman"/>
          <w:sz w:val="24"/>
          <w:szCs w:val="24"/>
        </w:rPr>
        <w:t xml:space="preserve">g:  </w:t>
      </w:r>
      <w:r>
        <w:rPr>
          <w:rFonts w:ascii="Times New Roman" w:eastAsia="Times New Roman" w:hAnsi="Times New Roman" w:cs="Times New Roman"/>
          <w:sz w:val="24"/>
          <w:szCs w:val="24"/>
        </w:rPr>
        <w:t>Write the correct spelling of each word called out.</w:t>
      </w:r>
    </w:p>
    <w:p w:rsidR="007E77BC" w:rsidRDefault="007E77BC" w:rsidP="007E77BC">
      <w:pPr>
        <w:tabs>
          <w:tab w:val="left" w:pos="32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group id="_x0000_s1032" style="position:absolute;margin-left:182.1pt;margin-top:13pt;width:125.45pt;height:79.75pt;z-index:251663360" coordorigin="4428,12914" coordsize="2509,159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4428;top:12914;width:2509;height:0;mso-position-vertical-relative:page" o:connectortype="straight"/>
            <v:shape id="_x0000_s1028" type="#_x0000_t32" style="position:absolute;left:4428;top:13331;width:2509;height:0;mso-position-vertical-relative:page" o:connectortype="straight"/>
            <v:shape id="_x0000_s1029" type="#_x0000_t32" style="position:absolute;left:4428;top:13724;width:2509;height:0;mso-position-vertical-relative:page" o:connectortype="straight"/>
            <v:shape id="_x0000_s1030" type="#_x0000_t32" style="position:absolute;left:4428;top:14116;width:2509;height:0;mso-position-vertical-relative:page" o:connectortype="straight"/>
            <v:shape id="_x0000_s1031" type="#_x0000_t32" style="position:absolute;left:4428;top:14509;width:2509;height:0;mso-position-vertical-relative:page" o:connectortype="straight"/>
          </v:group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group id="_x0000_s1033" style="position:absolute;margin-left:14.15pt;margin-top:13pt;width:125.45pt;height:79.75pt;z-index:251664384" coordorigin="4428,12914" coordsize="2509,1595">
            <v:shape id="_x0000_s1034" type="#_x0000_t32" style="position:absolute;left:4428;top:12914;width:2509;height:0;mso-position-vertical-relative:page" o:connectortype="straight"/>
            <v:shape id="_x0000_s1035" type="#_x0000_t32" style="position:absolute;left:4428;top:13331;width:2509;height:0;mso-position-vertical-relative:page" o:connectortype="straight"/>
            <v:shape id="_x0000_s1036" type="#_x0000_t32" style="position:absolute;left:4428;top:13724;width:2509;height:0;mso-position-vertical-relative:page" o:connectortype="straight"/>
            <v:shape id="_x0000_s1037" type="#_x0000_t32" style="position:absolute;left:4428;top:14116;width:2509;height:0;mso-position-vertical-relative:page" o:connectortype="straight"/>
            <v:shape id="_x0000_s1038" type="#_x0000_t32" style="position:absolute;left:4428;top:14509;width:2509;height:0;mso-position-vertical-relative:page" o:connectortype="straight"/>
          </v:group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group id="_x0000_s1039" style="position:absolute;margin-left:346.7pt;margin-top:13pt;width:125.45pt;height:79.75pt;z-index:251665408" coordorigin="4428,12914" coordsize="2509,1595">
            <v:shape id="_x0000_s1040" type="#_x0000_t32" style="position:absolute;left:4428;top:12914;width:2509;height:0;mso-position-vertical-relative:page" o:connectortype="straight"/>
            <v:shape id="_x0000_s1041" type="#_x0000_t32" style="position:absolute;left:4428;top:13331;width:2509;height:0;mso-position-vertical-relative:page" o:connectortype="straight"/>
            <v:shape id="_x0000_s1042" type="#_x0000_t32" style="position:absolute;left:4428;top:13724;width:2509;height:0;mso-position-vertical-relative:page" o:connectortype="straight"/>
            <v:shape id="_x0000_s1043" type="#_x0000_t32" style="position:absolute;left:4428;top:14116;width:2509;height:0;mso-position-vertical-relative:page" o:connectortype="straight"/>
            <v:shape id="_x0000_s1044" type="#_x0000_t32" style="position:absolute;left:4428;top:14509;width:2509;height:0;mso-position-vertical-relative:page" o:connectortype="straight"/>
          </v:group>
        </w:pict>
      </w:r>
      <w:r w:rsidRPr="007E77BC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11.</w:t>
      </w:r>
    </w:p>
    <w:p w:rsidR="007E77BC" w:rsidRDefault="007E77BC" w:rsidP="007E77BC">
      <w:pPr>
        <w:tabs>
          <w:tab w:val="left" w:pos="32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12.</w:t>
      </w:r>
    </w:p>
    <w:p w:rsidR="007E77BC" w:rsidRDefault="007E77BC" w:rsidP="007E77BC">
      <w:pPr>
        <w:tabs>
          <w:tab w:val="left" w:pos="32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13.</w:t>
      </w:r>
    </w:p>
    <w:p w:rsidR="007E77BC" w:rsidRDefault="007E77BC" w:rsidP="007E77BC">
      <w:pPr>
        <w:tabs>
          <w:tab w:val="left" w:pos="32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14.</w:t>
      </w:r>
    </w:p>
    <w:p w:rsidR="00691E06" w:rsidRPr="00691E06" w:rsidRDefault="009E0357" w:rsidP="009E0357">
      <w:pPr>
        <w:tabs>
          <w:tab w:val="left" w:pos="32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130.35pt;margin-top:20.95pt;width:306.5pt;height:19.65pt;z-index:251666432" filled="f" stroked="f">
            <v:textbox style="mso-next-textbox:#_x0000_s1045" inset="0,0,0,0">
              <w:txbxContent>
                <w:p w:rsidR="00395601" w:rsidRPr="009E0357" w:rsidRDefault="00395601">
                  <w:pPr>
                    <w:rPr>
                      <w:sz w:val="24"/>
                      <w:szCs w:val="24"/>
                    </w:rPr>
                  </w:pPr>
                  <w:r w:rsidRPr="009E0357">
                    <w:rPr>
                      <w:sz w:val="24"/>
                      <w:szCs w:val="24"/>
                    </w:rPr>
                    <w:t>16.</w:t>
                  </w:r>
                  <w:r>
                    <w:rPr>
                      <w:sz w:val="24"/>
                      <w:szCs w:val="24"/>
                    </w:rPr>
                    <w:t>_________________________________</w:t>
                  </w:r>
                </w:p>
              </w:txbxContent>
            </v:textbox>
          </v:shape>
        </w:pict>
      </w:r>
      <w:r w:rsidR="007E77BC">
        <w:rPr>
          <w:rFonts w:ascii="Times New Roman" w:eastAsia="Times New Roman" w:hAnsi="Times New Roman" w:cs="Times New Roman"/>
          <w:sz w:val="24"/>
          <w:szCs w:val="24"/>
        </w:rPr>
        <w:t xml:space="preserve">5.  </w:t>
      </w:r>
      <w:r w:rsidR="007E77BC">
        <w:rPr>
          <w:rFonts w:ascii="Times New Roman" w:eastAsia="Times New Roman" w:hAnsi="Times New Roman" w:cs="Times New Roman"/>
          <w:sz w:val="24"/>
          <w:szCs w:val="24"/>
        </w:rPr>
        <w:tab/>
        <w:t>10.</w:t>
      </w:r>
      <w:r w:rsidR="007E77BC">
        <w:rPr>
          <w:rFonts w:ascii="Times New Roman" w:eastAsia="Times New Roman" w:hAnsi="Times New Roman" w:cs="Times New Roman"/>
          <w:sz w:val="24"/>
          <w:szCs w:val="24"/>
        </w:rPr>
        <w:tab/>
        <w:t>15.</w:t>
      </w:r>
    </w:p>
    <w:sectPr w:rsidR="00691E06" w:rsidRPr="00691E06" w:rsidSect="00395601">
      <w:pgSz w:w="12240" w:h="15840"/>
      <w:pgMar w:top="432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601" w:rsidRDefault="00395601" w:rsidP="00395601">
      <w:pPr>
        <w:spacing w:after="0"/>
      </w:pPr>
      <w:r>
        <w:separator/>
      </w:r>
    </w:p>
  </w:endnote>
  <w:endnote w:type="continuationSeparator" w:id="0">
    <w:p w:rsidR="00395601" w:rsidRDefault="00395601" w:rsidP="0039560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601" w:rsidRDefault="00395601" w:rsidP="00395601">
      <w:pPr>
        <w:spacing w:after="0"/>
      </w:pPr>
      <w:r>
        <w:separator/>
      </w:r>
    </w:p>
  </w:footnote>
  <w:footnote w:type="continuationSeparator" w:id="0">
    <w:p w:rsidR="00395601" w:rsidRDefault="00395601" w:rsidP="0039560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alt="http://www.edhelperclipart.com/clipart/bookhtmlreview10.gif" style="width:7.65pt;height:7.65pt;visibility:visible;mso-wrap-style:square" o:bullet="t">
        <v:imagedata r:id="rId1" o:title="bookhtmlreview10"/>
      </v:shape>
    </w:pict>
  </w:numPicBullet>
  <w:abstractNum w:abstractNumId="0">
    <w:nsid w:val="09470D3A"/>
    <w:multiLevelType w:val="hybridMultilevel"/>
    <w:tmpl w:val="23909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12F5C"/>
    <w:multiLevelType w:val="hybridMultilevel"/>
    <w:tmpl w:val="FFC83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56AD1"/>
    <w:multiLevelType w:val="hybridMultilevel"/>
    <w:tmpl w:val="D0EC8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C2103"/>
    <w:multiLevelType w:val="hybridMultilevel"/>
    <w:tmpl w:val="4324219E"/>
    <w:lvl w:ilvl="0" w:tplc="F41A2D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98ED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207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E85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2C45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A8FD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D8A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6EC5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AC98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E5B"/>
    <w:rsid w:val="001D10D8"/>
    <w:rsid w:val="00395601"/>
    <w:rsid w:val="004C3CDD"/>
    <w:rsid w:val="004E1D48"/>
    <w:rsid w:val="00574A5A"/>
    <w:rsid w:val="00691E06"/>
    <w:rsid w:val="00763D2D"/>
    <w:rsid w:val="00765077"/>
    <w:rsid w:val="007908FC"/>
    <w:rsid w:val="007D1215"/>
    <w:rsid w:val="007E77BC"/>
    <w:rsid w:val="00803F6B"/>
    <w:rsid w:val="00942195"/>
    <w:rsid w:val="009E0357"/>
    <w:rsid w:val="00AF383E"/>
    <w:rsid w:val="00B01CA7"/>
    <w:rsid w:val="00B107AF"/>
    <w:rsid w:val="00C14A78"/>
    <w:rsid w:val="00C46B27"/>
    <w:rsid w:val="00D244AC"/>
    <w:rsid w:val="00E97E5B"/>
    <w:rsid w:val="00EF4EBE"/>
    <w:rsid w:val="00F9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4"/>
        <o:r id="V:Rule8" type="connector" idref="#_x0000_s1035"/>
        <o:r id="V:Rule9" type="connector" idref="#_x0000_s1036"/>
        <o:r id="V:Rule10" type="connector" idref="#_x0000_s1037"/>
        <o:r id="V:Rule11" type="connector" idref="#_x0000_s1038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7E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E5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E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7E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42195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39560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5601"/>
  </w:style>
  <w:style w:type="paragraph" w:styleId="Footer">
    <w:name w:val="footer"/>
    <w:basedOn w:val="Normal"/>
    <w:link w:val="FooterChar"/>
    <w:uiPriority w:val="99"/>
    <w:semiHidden/>
    <w:unhideWhenUsed/>
    <w:rsid w:val="0039560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56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8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Andy</cp:lastModifiedBy>
  <cp:revision>2</cp:revision>
  <dcterms:created xsi:type="dcterms:W3CDTF">2011-10-07T01:05:00Z</dcterms:created>
  <dcterms:modified xsi:type="dcterms:W3CDTF">2011-10-07T01:05:00Z</dcterms:modified>
</cp:coreProperties>
</file>